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51" w:rsidRPr="00FA2451" w:rsidRDefault="00FA2451" w:rsidP="00FA2451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Приложение 16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к приказу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Министра образования и науки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Республики Казахстан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от 4 мая 2020 года № 172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Приложение 35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к приказу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Министра образования и науки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Республики Казахстан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от 28 января 2015 года № 39</w:t>
      </w:r>
    </w:p>
    <w:p w:rsidR="00FA2451" w:rsidRPr="00FA2451" w:rsidRDefault="00FA2451" w:rsidP="00FA245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b/>
          <w:bCs/>
          <w:color w:val="303030"/>
          <w:sz w:val="21"/>
          <w:szCs w:val="21"/>
          <w:lang w:eastAsia="ru-RU"/>
        </w:rPr>
        <w:t>Правила выдачи документов об образовании государственного образца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b/>
          <w:bCs/>
          <w:color w:val="303030"/>
          <w:sz w:val="21"/>
          <w:szCs w:val="21"/>
          <w:lang w:eastAsia="ru-RU"/>
        </w:rPr>
        <w:t> Глава 1. Общие положения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  1. Настоящие Правила выдачи документов об образовании государственного образца (далее - Правила) разработаны в соответствии со статьей 39 Закона Республики Казахстан от 27 июля 2007 года "Об образовании" и с пунктом 1 статьи 10 Закона Республики Казахстан от 15 апреля 2013 года "О государственных услугах" (далее - Закон).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2. Настоящие Правила устанавливают порядок выдачи документов об образовании государственного образца, а также выдачи дубликатов документов об образовании.</w:t>
      </w:r>
    </w:p>
    <w:p w:rsidR="00FA2451" w:rsidRPr="00FA2451" w:rsidRDefault="00FA2451" w:rsidP="00FA245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b/>
          <w:bCs/>
          <w:color w:val="303030"/>
          <w:sz w:val="21"/>
          <w:szCs w:val="21"/>
          <w:lang w:eastAsia="ru-RU"/>
        </w:rPr>
        <w:t> Глава 2. Порядок выдачи документов об образовании государственного образца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  3. Документы об образовании государственного образца выдаются организациями образования в соответствии с пунктом 3 статьи 39 Закона Республики Казахстан от 27 июля 2007 года "Об образовании".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  4. </w:t>
      </w:r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Основанием для выдачи обучающимся, прошедшим итоговую аттестацию, свидетельства об основном среднем образовании, аттестата об общем среднем образовании, диплома о техническом и профессиональном образовании, диплома о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послесреднем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образовании, диплома о высшем образовании с присуждением степени бакалавр, диплома о высшем образовании с присуждением квалификации, диплома о послевузовском образовании с присуждением степени магистр, а также свидетельства о профессиональной подготовке является решение соответствующей (экзаменационной</w:t>
      </w:r>
      <w:proofErr w:type="gram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, квалификационной, аттестационной) комиссии.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Основанием для выдачи свидетельств об окончании интернатуры или резидентуры является решение аттестационной комиссии.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Основанием для выдачи, обучавшимся с особыми образовательными потребностями в организации образования аттестата об основном среднем образовании, является приказ руководителя организации.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</w:t>
      </w:r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Основанием для выдачи диплома доктора философии (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PhD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), доктора по профилю лицам, защитившим диссертации в диссертационных советах при организациях высшего и (или) послевузовского образования Республики Казахстан, не имеющих особого статуса, является приказ председателя Комитета по обеспечению качества в сфере образования и науки Министерство образования и науки Республики Казахстан (далее – Комитет) по присуждению степени доктора философии (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PhD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), доктора по профилю.</w:t>
      </w:r>
      <w:proofErr w:type="gramEnd"/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Основанием для выдачи аттестата ассоциированного профессора (доцента) или профессора является приказ председателя </w:t>
      </w:r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Комитета</w:t>
      </w:r>
      <w:proofErr w:type="gram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по присвоению ученого звания ассоциированного профессора (доцента) или профессора.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  5. </w:t>
      </w:r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образовании, диплом с отличием о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послесреднем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образовании в организациях образования выдается в соответствии с Типовыми правилами проведения текущего контроля успеваемости, промежуточной и итоговой аттестации обучавшихся, утвержденными приказом Министра образования и науки Республики Казахстан от 18 марта 2008 года № 125</w:t>
      </w:r>
      <w:proofErr w:type="gram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(</w:t>
      </w:r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зарегистрированный в Реестре государственной регистрации нормативных правовых актов под № 5191), диплом с отличием о высшем образовании выдаются обучавшимся в организациях образования в соответствии с Типовыми правилами деятельности организаций образования соответствующего уровня образования, утвержденными приказом Министра 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lastRenderedPageBreak/>
        <w:t>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17657).</w:t>
      </w:r>
      <w:proofErr w:type="gramEnd"/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  6. Документ об образовании выдается </w:t>
      </w:r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обучавшемуся</w:t>
      </w:r>
      <w:proofErr w:type="gram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лично в торжественной обстановке не позднее тридцати рабочих дней со дня принятия соответствующего решения.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В случае отсутствия возможности личного получения документа он выдается третьему лицу по доверенности, оформленной в порядке, предусмотренном законодательством Республики Казахстан.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b/>
          <w:bCs/>
          <w:color w:val="303030"/>
          <w:sz w:val="21"/>
          <w:szCs w:val="21"/>
          <w:lang w:eastAsia="ru-RU"/>
        </w:rPr>
        <w:t> Глава 3. Порядок выдачи дубликатов документов об образовании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7. </w:t>
      </w:r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Дубликаты документов об образовании и приложения к ним (далее - дубликат) выдаются вместо утраченных или пришедших в негодность, а также лицам, изменивших свою фамилию (имя, отчество (при его наличии).</w:t>
      </w:r>
      <w:proofErr w:type="gramEnd"/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  Основанием для выдачи дубликата является: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2) свидетельство о рождении или удостоверение личности (паспорт) </w:t>
      </w:r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обучавшегося</w:t>
      </w:r>
      <w:proofErr w:type="gram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(требуется для идентификации личности);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  3) при изменении фамилии (имя, отчество (при его наличии) и (или) порче документа об образовании прилагается оригинал документа об образовании.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  Для получения дубликата документов об образовании физическим лицам, не являющимся гражданами Республики Казахстан и не имеющим электронную цифровую подпись, необходимо самостоятельно обращаться в организацию образования.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  8. Дубликат выдается на бесплатной основе не позднее 15 рабочего дня со дня подачи заявления.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  9. В случае ликвидации организации образования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10.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11. Дубликат диплома государственного образца о высшем и послевузовском образовании выдается выпускникам высших учебных заведений, завершившим обучение до 1 января 2021 года.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12. На выдаваемом бланке документа в правом верхнем углу проставляется штамп "Дубликат взамен подлинника № ______________".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13. Основанием для выдачи дубликатов дипломов "кандидата наук", "доктора наук", "доктора философии (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PhD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)", "доктора по профилю", дубликатов аттестатов "ассоциированного профессора (доцента)", "профессора" вместо утраченных либо испорченных документов являются приказы председателя Комитета о присуждении данным лицам степеней или ученых званий.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b/>
          <w:bCs/>
          <w:color w:val="303030"/>
          <w:sz w:val="21"/>
          <w:szCs w:val="21"/>
          <w:lang w:eastAsia="ru-RU"/>
        </w:rPr>
        <w:t> Параграф 1. Порядок оказания государственной услуги "Выдача дубликатов документов об основном среднем, общем среднем образовании".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14.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15. </w:t>
      </w:r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Для получения дубликата документа об основном среднем, общем среднем образовании физическое лицо (далее -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услугополучатель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) направляет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услугодателю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среднего и общего среднего образования или веб-портал "электронного правительства" www.egov.kz (далее - портал) заявление по форме или в форме электронного документа на имя руководителя организации основного среднего</w:t>
      </w:r>
      <w:proofErr w:type="gram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и общего среднего образования согласно приложению 1 к настоящим Правилам с приложением документов, указанных в пункте 8 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lastRenderedPageBreak/>
        <w:t>стандарта государственной услуги "Выдача дубликатов документов об основном среднем, общем среднем образовании" согласно приложению 2 к настоящим Правилам.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16. </w:t>
      </w:r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об основном среднем, общем среднем образовании" согласно приложению 2 к настоящим Правилам согласно приложению 2 к настоящим Правилам.</w:t>
      </w:r>
      <w:proofErr w:type="gramEnd"/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17.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услугодателю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18.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 приложению 3 к настоящим Правилам.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19. При подаче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услугополучателем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документов через портал в "личном кабинете"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услугополучателя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отображается статус о принятии запроса для оказания государственной услуги, а также уведомление.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20. В случае представления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услугополучателем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4 к настоящим Правилам.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21. В случае обращения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услугополучателя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  22.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23.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24. При обращении в Государственную корпорацию день приема документов не входит в срок оказания государственной услуги.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25.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26. </w:t>
      </w:r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</w:t>
      </w:r>
      <w:proofErr w:type="gram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портал, направляют уведомление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услугополучателю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27. При подаче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услугополучателем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документов через портал в случае указания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услугополучателем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  28. Результатом оказания государственной услуги является выдача дубликата документа об основном среднем, общем среднем образовании.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  29.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lastRenderedPageBreak/>
        <w:t xml:space="preserve">      30.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услугодателю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для дальнейшего хранения. При обращении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услугополучателя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по истечении одного месяца по запросу Государственной корпорации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услугодатель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услугополучателю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31. Общий срок рассмотрения с момента сдачи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услугополучателем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документов в Государственную корпорацию или организацию основного среднего и общего среднего образования или на портал – 15 рабочих дней.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32. </w:t>
      </w:r>
      <w:proofErr w:type="spellStart"/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Услугодатель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согласно подпункту 11) пункта 2 статьи 5 Закона.</w:t>
      </w:r>
      <w:proofErr w:type="gramEnd"/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b/>
          <w:bCs/>
          <w:color w:val="303030"/>
          <w:sz w:val="21"/>
          <w:szCs w:val="21"/>
          <w:lang w:eastAsia="ru-RU"/>
        </w:rPr>
        <w:t> Параграф 2. Порядок оказания государственной услуги "Выдача дубликатов документов о техническом и профессиональном образовании"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  33. Государственная услуга "Выдача дубликатов документов о техническом и профессиональном образовании" оказывается организациями технического и профессионального образования.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34. </w:t>
      </w:r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Для получения дубликата документа о техническом и профессиональном образовании физическое лицо (далее -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услугополучатель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) направляет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услугодателю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технического и профессионального образования или веб-портал "электронного правительства" www.egov.kz (далее - портал) заявление по форме или в форме электронного документа на имя руководителя организации технического и профессионального образования согласно</w:t>
      </w:r>
      <w:proofErr w:type="gram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приложению 5 к настоящим Правилам с приложением документов, указанных в пункте 8 стандарта государственной услуги в стандарте государственной услуги "Выдача дубликатов документов о техническом и профессиональном образовании" согласно приложению 6 к настоящим Правилам.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  35.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 техническом и профессиональном образовании" согласно приложению 6 к настоящим Правилам.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36.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услугодателю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37. При приеме документов через Государственную корпорацию выдается расписка о приеме соответствующих документов согласно приложению 3 к настоящим Правилам.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38. При подаче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услугополучателем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документов через портал в "личном кабинете"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услугополучателя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отображается статус о принятии запроса для оказания государственной услуги, а также уведомление.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39. В случае представления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услугополучателем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неполного пакета документов и (или) документов с истекшим сроком действия, работник Государственной корпорации или организации технического и профессионального образования отказывает в приеме заявления и выдает расписку об отказе в приеме документов по форме, согласно приложению 4 к настоящим Правилам.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40. В случае обращения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услугополучателя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  41. Государственная корпорация сформированные заявления (с пакетом документов при наличии) с двумя экземплярами реестра направляются в организацию технического и профессионального образования через курьерскую, и (или) почтовую связь согласно графику.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  42. Доставка принятых заявлений с прилагаемыми документами в организацию технического и профессионального образования осуществляется не менее двух раз в день приема данных заявлений.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lastRenderedPageBreak/>
        <w:t>      43. При обращении в Государственную корпорацию день приема документов не входит в срок оказания государственной услуги.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44. Сотрудник организации технического и профессионального образования осуществляет регистрацию документов, в день их поступления.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45. Сотрудники организации технического и профессионального образования я в течение 5 (пяти) рабочих дней рассматривают, подготавливает результат государственной </w:t>
      </w:r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услуги</w:t>
      </w:r>
      <w:proofErr w:type="gram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и направляют дубликат документа о техническом и профессиональном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услугополучателю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46. При подаче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услугополучателем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документов через портал в случае указания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услугополучателем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места получения результата государственной услуги Государственной корпорации, сотрудники организации технического и профессионального образования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  47. Результатом оказания государственной услуги является выдача дубликата документа о техническом и профессиональном образовании.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  48.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49.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услугодателю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для дальнейшего хранения. При обращении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услугополучателя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по истечении одного месяца по запросу Государственной корпорации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услугодатель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услугополучателю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50. Общий срок рассмотрения с момента сдачи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услугополучателем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документов в Государственную корпорацию или организацию технического и профессионально образования или на портал – 15 рабочих дней.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  51. </w:t>
      </w:r>
      <w:proofErr w:type="spellStart"/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Услугодатель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  <w:proofErr w:type="gramEnd"/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b/>
          <w:bCs/>
          <w:color w:val="303030"/>
          <w:sz w:val="21"/>
          <w:szCs w:val="21"/>
          <w:lang w:eastAsia="ru-RU"/>
        </w:rPr>
        <w:t> Параграф 3. Порядок оказания государственной услуги "Выдача дубликатов документов о высшем и послевузовском образовании".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52. Государственная услуга "Выдача дубликатов документов о высшем и послевузовском образовании" оказывается высшими учебными заведениями.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53. </w:t>
      </w:r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Для получения дубликата документа о высшем и послевузовском образовании физическое лицо (далее -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услугополучатель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) направляет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услугодателю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через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www.egov.kz (далее - портал) заявление по форме или в форме электронного документа на имя руководителя высшего учебного заведения согласно приложению 7 к настоящим Правилам с приложением документов, указанных</w:t>
      </w:r>
      <w:proofErr w:type="gram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в пункте 8 стандарта государственной услуги "Выдача дубликатов документов о высшем и послевузовском образовании" согласно приложению 8 к настоящим Правилам.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54.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 высшем и послевузовском образовании" согласно приложению 8 к настоящим Правилам.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55.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услугодателю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lastRenderedPageBreak/>
        <w:t>      56. При приеме документов через Государственную корпорацию выдается расписка о приеме соответствующих документов согласно приложению 3 к настоящим Правилам.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57. При подаче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услугополучателем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документов через портал в "личном кабинете"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услугополучателя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отображается статус о принятии запроса для оказания государственной услуги, а также уведомление.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58. В случае представления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услугополучателем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неполного пакета документов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форме, согласно приложению 4 к настоящим Правилам.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59. В случае обращения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услугополучателя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  60. Государственная корпорация сформированные заявления (с пакетом документов при наличии) с двумя экземплярами реестра направляются в высшее учебное заведения через курьерскую, и (или) почтовую связь согласно графику.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61. Доставка принятых заявлений с прилагаемыми документами в высшие учебные заведения осуществляется не менее двух раз в день приема данных заявлений.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62. При обращении в Государственную корпорацию день приема документов не входит в срок оказания государственной услуги.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63. Сотрудник высшего учебного заведения осуществляет регистрацию документов в день их поступления.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64. </w:t>
      </w:r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Сотрудники высшего учебного заведения в течение 5 (пяти) рабочих дней рассматривают и доставляют дубликат документа о высшем и послевузовском образовании либо мотивированный ответ об отказе оказания государственной услуги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услугополучателю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о готовности</w:t>
      </w:r>
      <w:proofErr w:type="gram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65. При подаче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услугополучателем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документов через портал в случае указания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услугополучателем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места получения результата государственной услуги Государственной корпорации, сотрудники высших учебных заведений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  66. Результатом оказания государственной услуги является выдача дубликата документа о высшем и послевузовском образовании.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67.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68.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услугодателю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для дальнейшего хранения. При обращении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услугополучателя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по истечении одного месяца по запросу Государственной корпорации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услугодатель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услугополучателю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69. Общий срок рассмотрения с момента сдачи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услугополучателем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документов в Государственную корпорацию или на портал – 15 рабочих дней.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  70. </w:t>
      </w:r>
      <w:proofErr w:type="spellStart"/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Услугодатель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статьи 5 Закона.</w:t>
      </w:r>
      <w:proofErr w:type="gramEnd"/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b/>
          <w:bCs/>
          <w:color w:val="303030"/>
          <w:sz w:val="21"/>
          <w:szCs w:val="21"/>
          <w:lang w:eastAsia="ru-RU"/>
        </w:rPr>
        <w:t xml:space="preserve"> Параграф 4. Порядок обжалования решений, действий (бездействия) </w:t>
      </w:r>
      <w:proofErr w:type="spellStart"/>
      <w:r w:rsidRPr="00FA2451">
        <w:rPr>
          <w:rFonts w:ascii="Arial" w:eastAsia="Times New Roman" w:hAnsi="Arial" w:cs="Arial"/>
          <w:b/>
          <w:bCs/>
          <w:color w:val="303030"/>
          <w:sz w:val="21"/>
          <w:szCs w:val="21"/>
          <w:lang w:eastAsia="ru-RU"/>
        </w:rPr>
        <w:t>услугодателя</w:t>
      </w:r>
      <w:proofErr w:type="spellEnd"/>
      <w:r w:rsidRPr="00FA2451">
        <w:rPr>
          <w:rFonts w:ascii="Arial" w:eastAsia="Times New Roman" w:hAnsi="Arial" w:cs="Arial"/>
          <w:b/>
          <w:bCs/>
          <w:color w:val="303030"/>
          <w:sz w:val="21"/>
          <w:szCs w:val="21"/>
          <w:lang w:eastAsia="ru-RU"/>
        </w:rPr>
        <w:t>, Государственной корпорации и (или) их работников по вопросам оказания государственных услуг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71. Жалоба на решение, действий (бездействий)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услугодателя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услугодателя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, 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lastRenderedPageBreak/>
        <w:t xml:space="preserve">уполномоченного органа, осуществляющего руководство в сфере транспорта (далее – уполномоченный орган), в уполномоченный орган по оценке и </w:t>
      </w:r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контролю за</w:t>
      </w:r>
      <w:proofErr w:type="gram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72. Жалоба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интернет-ресурсе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Государственной корпорации: www.gov4c.kz.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73. Жалоба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услугополучателя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в соответствии с пунктом 2 статьи 25 Закона "О государственных услугах" подлежит рассмотрению: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услугодателем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, уполномоченным органом – в течение пяти рабочих дней со дня ее регистрации;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уполномоченным органом по оценке и </w:t>
      </w:r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контролю за</w:t>
      </w:r>
      <w:proofErr w:type="gram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качеством оказания государственных услуг – в течение пятнадцати рабочих дней со дня ее регистрации.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  74. Срок рассмотрения жалобы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услугодателем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, уполномоченным органом, уполномоченным органом по оценке и </w:t>
      </w:r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контролю за</w:t>
      </w:r>
      <w:proofErr w:type="gram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качеством оказания государственных услуг в соответствии с пунктом 4 статьи 25 Закона "О государственных услугах" продлевается не более чем на десять рабочих дней в случаях необходимости: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1) проведения дополнительного изучения или проверки по жалобе либо проверки с выездом на место;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2) получения дополнительной информации.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</w:t>
      </w:r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  <w:proofErr w:type="gramEnd"/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В случаях несогласия с результатами оказания государственной услуги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услугополучатель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3"/>
        <w:gridCol w:w="4702"/>
      </w:tblGrid>
      <w:tr w:rsidR="00FA2451" w:rsidRPr="00FA2451" w:rsidTr="00FA2451">
        <w:trPr>
          <w:trHeight w:val="30"/>
          <w:tblCellSpacing w:w="0" w:type="dxa"/>
        </w:trPr>
        <w:tc>
          <w:tcPr>
            <w:tcW w:w="7785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150" w:right="150"/>
              <w:jc w:val="center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45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150" w:right="150"/>
              <w:jc w:val="center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Приложение 1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к Правилам выдачи документов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об образовании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государственного образца</w:t>
            </w:r>
          </w:p>
        </w:tc>
      </w:tr>
      <w:tr w:rsidR="00FA2451" w:rsidRPr="00FA2451" w:rsidTr="00FA2451">
        <w:trPr>
          <w:trHeight w:val="30"/>
          <w:tblCellSpacing w:w="0" w:type="dxa"/>
        </w:trPr>
        <w:tc>
          <w:tcPr>
            <w:tcW w:w="7785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150" w:right="150"/>
              <w:jc w:val="center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45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150" w:right="150"/>
              <w:jc w:val="center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Форма</w:t>
            </w:r>
          </w:p>
        </w:tc>
      </w:tr>
      <w:tr w:rsidR="00FA2451" w:rsidRPr="00FA2451" w:rsidTr="00FA2451">
        <w:trPr>
          <w:trHeight w:val="30"/>
          <w:tblCellSpacing w:w="0" w:type="dxa"/>
        </w:trPr>
        <w:tc>
          <w:tcPr>
            <w:tcW w:w="7785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150" w:right="150"/>
              <w:jc w:val="center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45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150" w:right="150"/>
              <w:jc w:val="center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___________________________________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___________________________________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(наименование учебного заведения)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от _________________________________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(Ф.И.О. (при наличии) полностью и ИИН)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____________________________________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______________________ (год окончания)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____________________________________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____________________________________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наименование и адрес учебного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заведения, в случае изменения</w:t>
            </w:r>
          </w:p>
        </w:tc>
      </w:tr>
    </w:tbl>
    <w:p w:rsidR="00FA2451" w:rsidRPr="00FA2451" w:rsidRDefault="00FA2451" w:rsidP="00FA245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b/>
          <w:bCs/>
          <w:color w:val="303030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 Заявление</w:t>
      </w:r>
    </w:p>
    <w:p w:rsidR="00FA2451" w:rsidRPr="00FA2451" w:rsidRDefault="00FA2451" w:rsidP="00FA245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Прошу Вас выдать мне дубликат аттестата (свидетельства) в связи с (нужный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документ необходимо подчеркнуть)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_______________________________________________________________  (указать причину)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_______________________________________________________________________________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lastRenderedPageBreak/>
        <w:t>                  Согласе</w:t>
      </w:r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н(</w:t>
      </w:r>
      <w:proofErr w:type="gram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а) на использования сведений, составляющих охраняемую Законом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Республики Казахстан   от 21 мая 2013 года "О персональных данных и их защите" тайну,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содержащихся в  информационных системах.</w:t>
      </w:r>
    </w:p>
    <w:p w:rsidR="00FA2451" w:rsidRPr="00FA2451" w:rsidRDefault="00FA2451" w:rsidP="00FA245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  "___" ____________ 20__года подпись гражданина (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ки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2523"/>
        <w:gridCol w:w="6287"/>
      </w:tblGrid>
      <w:tr w:rsidR="00FA2451" w:rsidRPr="00FA2451" w:rsidTr="00FA2451">
        <w:trPr>
          <w:trHeight w:val="30"/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240" w:lineRule="auto"/>
              <w:ind w:left="150" w:right="150"/>
              <w:jc w:val="right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Приложение 2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к Правилам выдачи документов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об образовании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государственного образца</w:t>
            </w:r>
          </w:p>
          <w:p w:rsidR="00FA2451" w:rsidRPr="00FA2451" w:rsidRDefault="00FA2451" w:rsidP="00FA2451">
            <w:pPr>
              <w:spacing w:before="150" w:after="150" w:line="30" w:lineRule="atLeast"/>
              <w:ind w:left="150" w:right="150"/>
              <w:jc w:val="center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b/>
                <w:bCs/>
                <w:color w:val="303030"/>
                <w:sz w:val="21"/>
                <w:szCs w:val="21"/>
                <w:lang w:eastAsia="ru-RU"/>
              </w:rPr>
              <w:t>Стандарт государственная услуга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</w:r>
            <w:r w:rsidRPr="00FA2451">
              <w:rPr>
                <w:rFonts w:ascii="Arial" w:eastAsia="Times New Roman" w:hAnsi="Arial" w:cs="Arial"/>
                <w:b/>
                <w:bCs/>
                <w:color w:val="303030"/>
                <w:sz w:val="21"/>
                <w:szCs w:val="21"/>
                <w:lang w:eastAsia="ru-RU"/>
              </w:rPr>
              <w:t>"Выдача дубликатов документов об основном среднем, общем среднем образовании"</w:t>
            </w:r>
          </w:p>
        </w:tc>
      </w:tr>
      <w:tr w:rsidR="00FA2451" w:rsidRPr="00FA2451" w:rsidTr="00FA2451">
        <w:trPr>
          <w:trHeight w:val="3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 xml:space="preserve">Наименование </w:t>
            </w:r>
            <w:proofErr w:type="spell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услугодателя</w:t>
            </w:r>
            <w:proofErr w:type="spellEnd"/>
          </w:p>
        </w:tc>
        <w:tc>
          <w:tcPr>
            <w:tcW w:w="9060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Организации основного среднего и общего среднего образования</w:t>
            </w:r>
          </w:p>
        </w:tc>
      </w:tr>
      <w:tr w:rsidR="00FA2451" w:rsidRPr="00FA2451" w:rsidTr="00FA2451">
        <w:trPr>
          <w:trHeight w:val="3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 Способы предоставления государственной услуги</w:t>
            </w:r>
          </w:p>
        </w:tc>
        <w:tc>
          <w:tcPr>
            <w:tcW w:w="9060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1) канцелярию организации основного среднего и общего среднего образования;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3) веб-портал "электронного правительства" www.egov.kz (далее – портал).</w:t>
            </w:r>
          </w:p>
        </w:tc>
      </w:tr>
      <w:tr w:rsidR="00FA2451" w:rsidRPr="00FA2451" w:rsidTr="00FA2451">
        <w:trPr>
          <w:trHeight w:val="3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Срок оказания государственной услуги</w:t>
            </w:r>
          </w:p>
        </w:tc>
        <w:tc>
          <w:tcPr>
            <w:tcW w:w="9060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 xml:space="preserve"> 1) с момента сдачи </w:t>
            </w:r>
            <w:proofErr w:type="spell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услугополучателем</w:t>
            </w:r>
            <w:proofErr w:type="spell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 xml:space="preserve"> документов в Государственную корпорацию или организацию основного среднего и общего среднего образования или на портал – 15 рабочих дней.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2) максимально допустимое время ожидания для сдачи документов Государственной корпорации – 15 минут;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3) максимально допустимое время обслуживания в Государственной корпорации – 15 минут.</w:t>
            </w:r>
          </w:p>
        </w:tc>
      </w:tr>
      <w:tr w:rsidR="00FA2451" w:rsidRPr="00FA2451" w:rsidTr="00FA2451">
        <w:trPr>
          <w:trHeight w:val="3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Форма оказания</w:t>
            </w:r>
          </w:p>
        </w:tc>
        <w:tc>
          <w:tcPr>
            <w:tcW w:w="9060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Электронная (частично автоматизированная) и (или) бумажная</w:t>
            </w:r>
          </w:p>
        </w:tc>
      </w:tr>
      <w:tr w:rsidR="00FA2451" w:rsidRPr="00FA2451" w:rsidTr="00FA2451">
        <w:trPr>
          <w:trHeight w:val="3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9060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 Дубликат документов об основном среднем, общем среднем образовании либо мотивированный ответ об отказе.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Форма предоставления результата оказания государственной услуги: бумажная.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При обращении через портал результат оказания государственной услуги получают по адресу указанному в запросе.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 xml:space="preserve">Государственная корпорация обеспечивает хранение документов, в течение 1 (одного) месяца, после чего передает их </w:t>
            </w:r>
            <w:proofErr w:type="spell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 xml:space="preserve"> для дальнейшего хранения.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 xml:space="preserve">При обращении </w:t>
            </w:r>
            <w:proofErr w:type="spell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 xml:space="preserve"> по истечении 1 (одного) месяца, по запросу Государственной корпорации </w:t>
            </w:r>
            <w:proofErr w:type="spell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услугодатель</w:t>
            </w:r>
            <w:proofErr w:type="spell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 xml:space="preserve"> в течение 1 (одного) рабочего дня направляет готовые документы в Государственную корпорацию для выдачи </w:t>
            </w:r>
            <w:proofErr w:type="spell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услугополучателю</w:t>
            </w:r>
            <w:proofErr w:type="spell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.</w:t>
            </w:r>
          </w:p>
        </w:tc>
      </w:tr>
      <w:tr w:rsidR="00FA2451" w:rsidRPr="00FA2451" w:rsidTr="00FA2451">
        <w:trPr>
          <w:trHeight w:val="3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 xml:space="preserve">Размер оплаты, взимаемой с </w:t>
            </w:r>
            <w:proofErr w:type="spell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 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60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Государственная услуга оказывается на бесплатной основе физическим лицам.</w:t>
            </w:r>
          </w:p>
        </w:tc>
      </w:tr>
      <w:tr w:rsidR="00FA2451" w:rsidRPr="00FA2451" w:rsidTr="00FA2451">
        <w:trPr>
          <w:trHeight w:val="3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График работы</w:t>
            </w:r>
          </w:p>
        </w:tc>
        <w:tc>
          <w:tcPr>
            <w:tcW w:w="9060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proofErr w:type="gram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 xml:space="preserve">1) канцелярии </w:t>
            </w:r>
            <w:proofErr w:type="spell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услугодателя</w:t>
            </w:r>
            <w:proofErr w:type="spell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  <w:proofErr w:type="gram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 xml:space="preserve">3) портала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proofErr w:type="gram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 xml:space="preserve"> после окончания рабочего времени, в выходные и праздничные дни согласно Трудовому кодексу 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Адреса мест оказания государственной услуги размещены на: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 xml:space="preserve">1) </w:t>
            </w:r>
            <w:proofErr w:type="spell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интернет-ресурсе</w:t>
            </w:r>
            <w:proofErr w:type="spell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 xml:space="preserve"> Министерства: www.edu.gov.kz;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 xml:space="preserve">2) </w:t>
            </w:r>
            <w:proofErr w:type="spell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интернет-ресурсе</w:t>
            </w:r>
            <w:proofErr w:type="spell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 xml:space="preserve"> Государственной корпорации: www.gov4c.kz;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3) портале: www.egov.kz.</w:t>
            </w:r>
          </w:p>
        </w:tc>
      </w:tr>
      <w:tr w:rsidR="00FA2451" w:rsidRPr="00FA2451" w:rsidTr="00FA2451">
        <w:trPr>
          <w:trHeight w:val="3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060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 xml:space="preserve">при обращении в канцелярию </w:t>
            </w:r>
            <w:proofErr w:type="spell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услугодателя</w:t>
            </w:r>
            <w:proofErr w:type="spell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 xml:space="preserve"> или Государственную корпорацию: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1 к настоящим Правилам;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2) свидетельство о рождении или удостоверение личности (паспорт) обучавшегося (требуется для идентификации личности);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3) при изменении фамилии (имя, отчество (при его наличии) и (или) порче документа об образовании прилагается оригинал документа об образовании.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</w:r>
            <w:proofErr w:type="gram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 xml:space="preserve"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      </w:r>
            <w:proofErr w:type="spell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.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на портал: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lastRenderedPageBreak/>
              <w:t xml:space="preserve">заявление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Правилам, удостоверенного электронной цифровой подписью </w:t>
            </w:r>
            <w:proofErr w:type="spell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 xml:space="preserve"> или удостоверенным одноразовым паролем, в случае регистрации и подключения абонентского номера</w:t>
            </w:r>
            <w:proofErr w:type="gram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, предоставленного оператором сотовой связи, к учетной записи портала.</w:t>
            </w:r>
          </w:p>
        </w:tc>
      </w:tr>
      <w:tr w:rsidR="00FA2451" w:rsidRPr="00FA2451" w:rsidTr="00FA2451">
        <w:trPr>
          <w:trHeight w:val="3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060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 xml:space="preserve">В случае представления </w:t>
            </w:r>
            <w:proofErr w:type="spell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услугополучателем</w:t>
            </w:r>
            <w:proofErr w:type="spell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 xml:space="preserve">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4 к настоящим Правилам.</w:t>
            </w:r>
          </w:p>
        </w:tc>
      </w:tr>
      <w:tr w:rsidR="00FA2451" w:rsidRPr="00FA2451" w:rsidTr="00FA2451">
        <w:trPr>
          <w:trHeight w:val="30"/>
          <w:tblCellSpacing w:w="0" w:type="dxa"/>
        </w:trPr>
        <w:tc>
          <w:tcPr>
            <w:tcW w:w="645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610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 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060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20" w:right="150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proofErr w:type="spell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Услугополучателям</w:t>
            </w:r>
            <w:proofErr w:type="spell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 xml:space="preserve">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</w:t>
            </w:r>
            <w:proofErr w:type="spell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 xml:space="preserve"> через Единый контакт-центр 1414, 8 800 080 7777.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</w:r>
            <w:proofErr w:type="spell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Услуополучатель</w:t>
            </w:r>
            <w:proofErr w:type="spell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 xml:space="preserve">Информацию о порядке и статусе оказания государственной услуги </w:t>
            </w:r>
            <w:proofErr w:type="spell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услугополучатель</w:t>
            </w:r>
            <w:proofErr w:type="spell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 xml:space="preserve"> получает посредством Единого </w:t>
            </w:r>
            <w:proofErr w:type="gram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контакт-центра</w:t>
            </w:r>
            <w:proofErr w:type="gram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: 1414, 8 800 080 7777.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 xml:space="preserve">Контактные телефоны справочных служб </w:t>
            </w:r>
            <w:proofErr w:type="spell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услугодателя</w:t>
            </w:r>
            <w:proofErr w:type="spell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 xml:space="preserve"> размещены на </w:t>
            </w:r>
            <w:proofErr w:type="spell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интернет-ресурсе</w:t>
            </w:r>
            <w:proofErr w:type="spell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 xml:space="preserve"> Министерства: www.edu.gov.kz и Единого </w:t>
            </w:r>
            <w:proofErr w:type="gram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контакт-центра</w:t>
            </w:r>
            <w:proofErr w:type="gram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: www.egov.kz.</w:t>
            </w:r>
          </w:p>
        </w:tc>
      </w:tr>
    </w:tbl>
    <w:p w:rsidR="00FA2451" w:rsidRPr="00FA2451" w:rsidRDefault="00FA2451" w:rsidP="00FA2451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b/>
          <w:bCs/>
          <w:color w:val="303030"/>
          <w:sz w:val="21"/>
          <w:szCs w:val="21"/>
          <w:lang w:eastAsia="ru-RU"/>
        </w:rPr>
        <w:t>                                          </w:t>
      </w:r>
    </w:p>
    <w:p w:rsidR="00FA2451" w:rsidRPr="00FA2451" w:rsidRDefault="00FA2451" w:rsidP="00FA2451">
      <w:pPr>
        <w:shd w:val="clear" w:color="auto" w:fill="FFFFFF"/>
        <w:spacing w:after="75" w:line="240" w:lineRule="auto"/>
        <w:jc w:val="right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1"/>
        <w:gridCol w:w="3824"/>
      </w:tblGrid>
      <w:tr w:rsidR="00FA2451" w:rsidRPr="00FA2451" w:rsidTr="00FA2451">
        <w:trPr>
          <w:trHeight w:val="30"/>
          <w:tblCellSpacing w:w="0" w:type="dxa"/>
        </w:trPr>
        <w:tc>
          <w:tcPr>
            <w:tcW w:w="7785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after="0" w:line="30" w:lineRule="atLeast"/>
              <w:rPr>
                <w:rFonts w:ascii="Arial" w:eastAsia="Times New Roman" w:hAnsi="Arial" w:cs="Arial"/>
                <w:color w:val="343434"/>
                <w:sz w:val="24"/>
                <w:szCs w:val="24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4343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5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150" w:right="150"/>
              <w:jc w:val="center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b/>
                <w:bCs/>
                <w:color w:val="303030"/>
                <w:sz w:val="21"/>
                <w:szCs w:val="21"/>
                <w:lang w:eastAsia="ru-RU"/>
              </w:rPr>
              <w:t> 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Приложение 3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к Правилам выдачи документов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об образовании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государственного образца</w:t>
            </w:r>
          </w:p>
        </w:tc>
      </w:tr>
      <w:tr w:rsidR="00FA2451" w:rsidRPr="00FA2451" w:rsidTr="00FA2451">
        <w:trPr>
          <w:trHeight w:val="30"/>
          <w:tblCellSpacing w:w="0" w:type="dxa"/>
        </w:trPr>
        <w:tc>
          <w:tcPr>
            <w:tcW w:w="7785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150" w:right="150"/>
              <w:jc w:val="center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05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150" w:right="150"/>
              <w:jc w:val="center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Форма</w:t>
            </w:r>
          </w:p>
        </w:tc>
      </w:tr>
    </w:tbl>
    <w:p w:rsidR="00FA2451" w:rsidRPr="00FA2451" w:rsidRDefault="00FA2451" w:rsidP="00FA245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</w:t>
      </w:r>
    </w:p>
    <w:p w:rsidR="00FA2451" w:rsidRPr="00FA2451" w:rsidRDefault="00FA2451" w:rsidP="00FA245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b/>
          <w:bCs/>
          <w:color w:val="303030"/>
          <w:sz w:val="21"/>
          <w:szCs w:val="21"/>
          <w:lang w:eastAsia="ru-RU"/>
        </w:rPr>
        <w:t>                                          Расписка о приеме документов № _______</w:t>
      </w:r>
    </w:p>
    <w:p w:rsidR="00FA2451" w:rsidRPr="00FA2451" w:rsidRDefault="00FA2451" w:rsidP="00FA245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Отдел № ___ филиала НАО "Государственная корпорация Правительство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для граждан" \ организация образования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___________________________________________________________________________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___________________________________________________________________________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 xml:space="preserve">            Получены </w:t>
      </w:r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от</w:t>
      </w:r>
      <w:proofErr w:type="gram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 ______________________________ следующие документы: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 xml:space="preserve">            (Фамилия, имя, отчество (при его наличии)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услугополучателя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)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            1.Заявление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 xml:space="preserve">            2. </w:t>
      </w:r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Другие ____________________________________________________________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            _____________________________________________________________________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            _____________________________________________________________________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            _______________________________________________________ ______________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lastRenderedPageBreak/>
        <w:t>            (Фамилия, имя, отчество (при его наличии) (подпись)  работника Государственной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                    корпорации)\  работника организации образования</w:t>
      </w:r>
      <w:proofErr w:type="gramEnd"/>
    </w:p>
    <w:p w:rsidR="00FA2451" w:rsidRPr="00FA2451" w:rsidRDefault="00FA2451" w:rsidP="00FA245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 Получил: подпись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услугополучателя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            "___" ___________ 20 ___ год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1"/>
        <w:gridCol w:w="4234"/>
      </w:tblGrid>
      <w:tr w:rsidR="00FA2451" w:rsidRPr="00FA2451" w:rsidTr="00FA2451">
        <w:trPr>
          <w:trHeight w:val="30"/>
          <w:tblCellSpacing w:w="0" w:type="dxa"/>
        </w:trPr>
        <w:tc>
          <w:tcPr>
            <w:tcW w:w="7785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150" w:right="150"/>
              <w:jc w:val="center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05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150" w:right="150"/>
              <w:jc w:val="center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Приложение 4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к Правилам выдачи документов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об образовании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государственного образца</w:t>
            </w:r>
          </w:p>
        </w:tc>
      </w:tr>
      <w:tr w:rsidR="00FA2451" w:rsidRPr="00FA2451" w:rsidTr="00FA2451">
        <w:trPr>
          <w:trHeight w:val="30"/>
          <w:tblCellSpacing w:w="0" w:type="dxa"/>
        </w:trPr>
        <w:tc>
          <w:tcPr>
            <w:tcW w:w="7785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150" w:right="150"/>
              <w:jc w:val="center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05" w:type="dxa"/>
            <w:shd w:val="clear" w:color="auto" w:fill="FFFFFF"/>
            <w:vAlign w:val="center"/>
            <w:hideMark/>
          </w:tcPr>
          <w:p w:rsidR="00FA2451" w:rsidRPr="00FA2451" w:rsidRDefault="00FA2451" w:rsidP="00FA2451">
            <w:pPr>
              <w:spacing w:before="150" w:after="150" w:line="30" w:lineRule="atLeast"/>
              <w:ind w:left="150" w:right="150"/>
              <w:jc w:val="center"/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</w:pPr>
            <w:proofErr w:type="gram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Форма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Ф. И. О. (при его наличии),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либо наименование организации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</w:r>
            <w:proofErr w:type="spell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)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>____________________________</w:t>
            </w:r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br/>
              <w:t xml:space="preserve">(адрес </w:t>
            </w:r>
            <w:proofErr w:type="spellStart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FA2451">
              <w:rPr>
                <w:rFonts w:ascii="Arial" w:eastAsia="Times New Roman" w:hAnsi="Arial" w:cs="Arial"/>
                <w:color w:val="303030"/>
                <w:sz w:val="21"/>
                <w:szCs w:val="21"/>
                <w:lang w:eastAsia="ru-RU"/>
              </w:rPr>
              <w:t>)</w:t>
            </w:r>
            <w:proofErr w:type="gramEnd"/>
          </w:p>
        </w:tc>
      </w:tr>
    </w:tbl>
    <w:p w:rsidR="00FA2451" w:rsidRPr="00FA2451" w:rsidRDefault="00FA2451" w:rsidP="00FA245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b/>
          <w:bCs/>
          <w:color w:val="303030"/>
          <w:sz w:val="21"/>
          <w:szCs w:val="21"/>
          <w:lang w:eastAsia="ru-RU"/>
        </w:rPr>
        <w:t>                                                  Расписка об отказе в приеме документов</w:t>
      </w:r>
    </w:p>
    <w:p w:rsidR="00FA2451" w:rsidRPr="00FA2451" w:rsidRDefault="00FA2451" w:rsidP="00FA245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 xml:space="preserve">       </w:t>
      </w:r>
      <w:proofErr w:type="gram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Руководствуясь пунктом 2 статьи 20 Закона Республики Казахстан  от 15 апреля 2013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года "О государственных услугах", отдел №__ филиала Государственной корпорации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"Правительство для граждан" (указать адрес)/ организация образования отказывает в приеме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документов на оказание государственной услуги (указать наименование государственной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услуги в соответствии со стандартом государственной услуги) ввиду представления Вами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неполного пакета документов согласно перечню, предусмотренному стандартом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государственной услуги, а именно:</w:t>
      </w:r>
      <w:proofErr w:type="gram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            Наименование отсутствующих документов: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            1) ________________________________________;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            2) ________________________________________;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            Настоящая расписка составлена в 2 экземплярах, по одному для каждой стороны.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            Ф. И. О. (при его наличии) (работника   Государственной корпорации)/организации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образования (подпись)</w:t>
      </w:r>
    </w:p>
    <w:p w:rsidR="00FA2451" w:rsidRPr="00FA2451" w:rsidRDefault="00FA2451" w:rsidP="00FA245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     Исполнитель: Ф. И. О. (при его наличии) _____________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Телефон __________</w:t>
      </w: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 xml:space="preserve">Получил: Ф. И. О. (при его наличии)/подпись </w:t>
      </w:r>
      <w:proofErr w:type="spellStart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услугополучателя</w:t>
      </w:r>
      <w:proofErr w:type="spellEnd"/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br/>
        <w:t>"___" _________ 20__ года</w:t>
      </w:r>
    </w:p>
    <w:p w:rsidR="00FA2451" w:rsidRPr="00FA2451" w:rsidRDefault="00FA2451" w:rsidP="00FA2451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303030"/>
          <w:sz w:val="21"/>
          <w:szCs w:val="21"/>
          <w:lang w:eastAsia="ru-RU"/>
        </w:rPr>
      </w:pPr>
      <w:r w:rsidRPr="00FA2451">
        <w:rPr>
          <w:rFonts w:ascii="Arial" w:eastAsia="Times New Roman" w:hAnsi="Arial" w:cs="Arial"/>
          <w:color w:val="303030"/>
          <w:sz w:val="21"/>
          <w:szCs w:val="21"/>
          <w:lang w:eastAsia="ru-RU"/>
        </w:rPr>
        <w:t> </w:t>
      </w:r>
    </w:p>
    <w:p w:rsidR="00FC39B1" w:rsidRDefault="00FC39B1">
      <w:bookmarkStart w:id="0" w:name="_GoBack"/>
      <w:bookmarkEnd w:id="0"/>
    </w:p>
    <w:sectPr w:rsidR="00FC3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4F"/>
    <w:rsid w:val="00887A4F"/>
    <w:rsid w:val="00FA2451"/>
    <w:rsid w:val="00FC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24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24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2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5346</Words>
  <Characters>30477</Characters>
  <Application>Microsoft Office Word</Application>
  <DocSecurity>0</DocSecurity>
  <Lines>253</Lines>
  <Paragraphs>71</Paragraphs>
  <ScaleCrop>false</ScaleCrop>
  <Company>SPecialiST RePack</Company>
  <LinksUpToDate>false</LinksUpToDate>
  <CharactersWithSpaces>35752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Адильхан</dc:creator>
  <cp:keywords/>
  <dc:description/>
  <cp:lastModifiedBy>Адильхан</cp:lastModifiedBy>
  <cp:revision>2</cp:revision>
  <dcterms:created xsi:type="dcterms:W3CDTF">2020-07-07T04:06:00Z</dcterms:created>
  <dcterms:modified xsi:type="dcterms:W3CDTF">2020-07-07T04:07:00Z</dcterms:modified>
</cp:coreProperties>
</file>